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5C001" w14:textId="409E290B" w:rsidR="00E80D4F" w:rsidRPr="00327DF5" w:rsidRDefault="00FB0C99" w:rsidP="00FB0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26"/>
          <w:shd w:val="clear" w:color="auto" w:fill="FFFFFF"/>
          <w:lang w:eastAsia="cs-CZ"/>
        </w:rPr>
      </w:pPr>
      <w:r w:rsidRPr="00327DF5">
        <w:rPr>
          <w:rFonts w:ascii="Times New Roman" w:eastAsia="Times New Roman" w:hAnsi="Times New Roman" w:cs="Times New Roman"/>
          <w:b/>
          <w:i/>
          <w:color w:val="000000"/>
          <w:sz w:val="40"/>
          <w:szCs w:val="26"/>
          <w:shd w:val="clear" w:color="auto" w:fill="FFFFFF"/>
          <w:lang w:eastAsia="cs-CZ"/>
        </w:rPr>
        <w:t>Dodatek školního řádu č. 3</w:t>
      </w:r>
      <w:r w:rsidR="00327DF5" w:rsidRPr="00327DF5">
        <w:rPr>
          <w:rFonts w:ascii="Times New Roman" w:eastAsia="Times New Roman" w:hAnsi="Times New Roman" w:cs="Times New Roman"/>
          <w:b/>
          <w:i/>
          <w:color w:val="000000"/>
          <w:sz w:val="40"/>
          <w:szCs w:val="26"/>
          <w:shd w:val="clear" w:color="auto" w:fill="FFFFFF"/>
          <w:lang w:eastAsia="cs-CZ"/>
        </w:rPr>
        <w:t xml:space="preserve"> (platný od</w:t>
      </w:r>
      <w:r w:rsidRPr="00327DF5">
        <w:rPr>
          <w:rFonts w:ascii="Times New Roman" w:eastAsia="Times New Roman" w:hAnsi="Times New Roman" w:cs="Times New Roman"/>
          <w:b/>
          <w:i/>
          <w:color w:val="000000"/>
          <w:sz w:val="40"/>
          <w:szCs w:val="26"/>
          <w:shd w:val="clear" w:color="auto" w:fill="FFFFFF"/>
          <w:lang w:eastAsia="cs-CZ"/>
        </w:rPr>
        <w:t xml:space="preserve"> </w:t>
      </w:r>
      <w:proofErr w:type="gramStart"/>
      <w:r w:rsidRPr="00327DF5">
        <w:rPr>
          <w:rFonts w:ascii="Times New Roman" w:eastAsia="Times New Roman" w:hAnsi="Times New Roman" w:cs="Times New Roman"/>
          <w:b/>
          <w:i/>
          <w:color w:val="000000"/>
          <w:sz w:val="40"/>
          <w:szCs w:val="26"/>
          <w:shd w:val="clear" w:color="auto" w:fill="FFFFFF"/>
          <w:lang w:eastAsia="cs-CZ"/>
        </w:rPr>
        <w:t>12.4.2021</w:t>
      </w:r>
      <w:proofErr w:type="gramEnd"/>
      <w:r w:rsidRPr="00327DF5">
        <w:rPr>
          <w:rFonts w:ascii="Times New Roman" w:eastAsia="Times New Roman" w:hAnsi="Times New Roman" w:cs="Times New Roman"/>
          <w:b/>
          <w:i/>
          <w:color w:val="000000"/>
          <w:sz w:val="40"/>
          <w:szCs w:val="26"/>
          <w:shd w:val="clear" w:color="auto" w:fill="FFFFFF"/>
          <w:lang w:eastAsia="cs-CZ"/>
        </w:rPr>
        <w:t>)</w:t>
      </w:r>
    </w:p>
    <w:p w14:paraId="34108D2F" w14:textId="77777777" w:rsidR="00FB0C99" w:rsidRDefault="00FB0C99" w:rsidP="00E80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</w:pPr>
    </w:p>
    <w:p w14:paraId="067265E1" w14:textId="43226BE7" w:rsidR="00E80D4F" w:rsidRPr="004C1880" w:rsidRDefault="004C1880" w:rsidP="00E80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</w:pPr>
      <w:r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>S odkazem na jednání Vlády ČR ze dne 6.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 xml:space="preserve"> </w:t>
      </w:r>
      <w:r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>dubna 2021 a vydaná mimořádná opatření Ministerstva zdravotnictví (</w:t>
      </w:r>
      <w:proofErr w:type="gramStart"/>
      <w:r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>Č.j.</w:t>
      </w:r>
      <w:proofErr w:type="gramEnd"/>
      <w:r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>: MZDR 1460</w:t>
      </w:r>
      <w:r w:rsidR="00FB0C9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 xml:space="preserve">0/2021-1/MIN/KAN…) vydává vedení MŠ </w:t>
      </w:r>
      <w:r w:rsidR="00E80D4F"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>informace k prov</w:t>
      </w:r>
      <w:r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 xml:space="preserve">ozu mateřské školy od </w:t>
      </w:r>
      <w:proofErr w:type="gramStart"/>
      <w:r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>12.4.2021</w:t>
      </w:r>
      <w:proofErr w:type="gramEnd"/>
      <w:r w:rsidR="007A0B2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 xml:space="preserve">: </w:t>
      </w:r>
    </w:p>
    <w:p w14:paraId="0E996391" w14:textId="0E35BD2C" w:rsidR="00327DF5" w:rsidRDefault="00E80D4F" w:rsidP="007A0B2E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4C188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cs-CZ"/>
        </w:rPr>
        <w:t>Do mateřské školy nastoupí pouze děti v posledním ročníku předškolního vzdělávání</w:t>
      </w:r>
      <w:r w:rsidR="00327DF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cs-CZ"/>
        </w:rPr>
        <w:t xml:space="preserve">, </w:t>
      </w:r>
      <w:r w:rsidR="003D24C6" w:rsidRPr="003D24C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cs-CZ"/>
        </w:rPr>
        <w:t>děti</w:t>
      </w:r>
      <w:r w:rsidR="003D24C6" w:rsidRPr="003D24C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D24C6" w:rsidRPr="003D24C6">
        <w:rPr>
          <w:rFonts w:ascii="Times New Roman" w:hAnsi="Times New Roman" w:cs="Times New Roman"/>
          <w:b/>
          <w:i/>
          <w:sz w:val="26"/>
          <w:szCs w:val="26"/>
        </w:rPr>
        <w:t>rodičů I</w:t>
      </w:r>
      <w:r w:rsidR="003D24C6" w:rsidRPr="003D24C6">
        <w:rPr>
          <w:rFonts w:ascii="Times New Roman" w:hAnsi="Times New Roman" w:cs="Times New Roman"/>
          <w:b/>
          <w:i/>
          <w:sz w:val="26"/>
          <w:szCs w:val="26"/>
        </w:rPr>
        <w:t>ZS</w:t>
      </w:r>
    </w:p>
    <w:p w14:paraId="2A881AEE" w14:textId="246B7AF9" w:rsidR="003D24C6" w:rsidRDefault="003D24C6" w:rsidP="007A0B2E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3D24C6">
        <w:rPr>
          <w:rFonts w:ascii="Times New Roman" w:hAnsi="Times New Roman" w:cs="Times New Roman"/>
          <w:b/>
          <w:i/>
          <w:sz w:val="26"/>
          <w:szCs w:val="26"/>
        </w:rPr>
        <w:t>a</w:t>
      </w:r>
      <w:r w:rsidRPr="003D24C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D24C6">
        <w:rPr>
          <w:rFonts w:ascii="Times New Roman" w:hAnsi="Times New Roman" w:cs="Times New Roman"/>
          <w:b/>
          <w:i/>
          <w:sz w:val="26"/>
          <w:szCs w:val="26"/>
        </w:rPr>
        <w:t>krizové infrastruktury</w:t>
      </w:r>
      <w:r w:rsidRPr="003D24C6">
        <w:rPr>
          <w:rFonts w:ascii="Times New Roman" w:hAnsi="Times New Roman" w:cs="Times New Roman"/>
          <w:i/>
          <w:sz w:val="26"/>
          <w:szCs w:val="26"/>
        </w:rPr>
        <w:t xml:space="preserve"> tak, aby mohli rodiče určených</w:t>
      </w:r>
      <w:r>
        <w:rPr>
          <w:rFonts w:ascii="Times New Roman" w:hAnsi="Times New Roman" w:cs="Times New Roman"/>
          <w:i/>
          <w:sz w:val="26"/>
          <w:szCs w:val="26"/>
        </w:rPr>
        <w:t xml:space="preserve"> profesí docházet do zaměstnání</w:t>
      </w:r>
      <w:r w:rsidR="007A0B2E">
        <w:rPr>
          <w:rFonts w:ascii="Times New Roman" w:hAnsi="Times New Roman" w:cs="Times New Roman"/>
          <w:i/>
          <w:sz w:val="26"/>
          <w:szCs w:val="26"/>
        </w:rPr>
        <w:t>.</w:t>
      </w:r>
    </w:p>
    <w:p w14:paraId="3198AF60" w14:textId="3F5A55AC" w:rsidR="007A0B2E" w:rsidRDefault="00327DF5" w:rsidP="007A0B2E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Týká se to těchto vybraných profesí</w:t>
      </w:r>
      <w:r w:rsidR="007A0B2E">
        <w:rPr>
          <w:rFonts w:ascii="Times New Roman" w:hAnsi="Times New Roman" w:cs="Times New Roman"/>
          <w:i/>
          <w:sz w:val="26"/>
          <w:szCs w:val="26"/>
        </w:rPr>
        <w:t>:</w:t>
      </w:r>
    </w:p>
    <w:p w14:paraId="6802EA47" w14:textId="77777777" w:rsidR="003D24C6" w:rsidRDefault="003D24C6" w:rsidP="003D24C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sz w:val="26"/>
          <w:szCs w:val="26"/>
        </w:rPr>
      </w:pPr>
      <w:r w:rsidRPr="003D24C6">
        <w:rPr>
          <w:rFonts w:ascii="Times New Roman" w:hAnsi="Times New Roman" w:cs="Times New Roman"/>
          <w:i/>
          <w:sz w:val="26"/>
          <w:szCs w:val="26"/>
        </w:rPr>
        <w:t>zdravotní pracovníci poskytovatelů zdravotních služeb</w:t>
      </w:r>
      <w:r w:rsidRPr="003D24C6">
        <w:rPr>
          <w:rFonts w:ascii="Times New Roman" w:hAnsi="Times New Roman" w:cs="Times New Roman"/>
          <w:i/>
          <w:sz w:val="26"/>
          <w:szCs w:val="26"/>
        </w:rPr>
        <w:t xml:space="preserve">, </w:t>
      </w:r>
    </w:p>
    <w:p w14:paraId="57191215" w14:textId="43D39B98" w:rsidR="003D24C6" w:rsidRDefault="003D24C6" w:rsidP="003D24C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sz w:val="26"/>
          <w:szCs w:val="26"/>
        </w:rPr>
      </w:pPr>
      <w:r w:rsidRPr="003D24C6">
        <w:rPr>
          <w:rFonts w:ascii="Times New Roman" w:hAnsi="Times New Roman" w:cs="Times New Roman"/>
          <w:i/>
          <w:sz w:val="26"/>
          <w:szCs w:val="26"/>
        </w:rPr>
        <w:t>pedagogičtí pracovníci, kteří zajišťují prezenční vzdělávání v mateřské škole, základní škole, školní družině, školním klubu, v oborech vzdělání Praktická škola jednoletá nebo Praktická škola dvouletá</w:t>
      </w:r>
      <w:r>
        <w:rPr>
          <w:rFonts w:ascii="Times New Roman" w:hAnsi="Times New Roman" w:cs="Times New Roman"/>
          <w:i/>
          <w:sz w:val="26"/>
          <w:szCs w:val="26"/>
        </w:rPr>
        <w:t>,</w:t>
      </w:r>
    </w:p>
    <w:p w14:paraId="40C2113C" w14:textId="77777777" w:rsidR="003D24C6" w:rsidRDefault="003D24C6" w:rsidP="003D24C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sz w:val="26"/>
          <w:szCs w:val="26"/>
        </w:rPr>
      </w:pPr>
      <w:r w:rsidRPr="003D24C6">
        <w:rPr>
          <w:rFonts w:ascii="Times New Roman" w:hAnsi="Times New Roman" w:cs="Times New Roman"/>
          <w:i/>
          <w:sz w:val="26"/>
          <w:szCs w:val="26"/>
        </w:rPr>
        <w:t>pedagogičtí pracovníci školských zařízení pro výkon ústavní nebo ochranné výchovy</w:t>
      </w:r>
      <w:r w:rsidRPr="003D24C6">
        <w:rPr>
          <w:rFonts w:ascii="Times New Roman" w:hAnsi="Times New Roman" w:cs="Times New Roman"/>
          <w:i/>
          <w:sz w:val="26"/>
          <w:szCs w:val="26"/>
        </w:rPr>
        <w:t xml:space="preserve">, </w:t>
      </w:r>
    </w:p>
    <w:p w14:paraId="2804FAD9" w14:textId="77777777" w:rsidR="003D24C6" w:rsidRDefault="003D24C6" w:rsidP="003D24C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sz w:val="26"/>
          <w:szCs w:val="26"/>
        </w:rPr>
      </w:pPr>
      <w:r w:rsidRPr="003D24C6">
        <w:rPr>
          <w:rFonts w:ascii="Times New Roman" w:hAnsi="Times New Roman" w:cs="Times New Roman"/>
          <w:i/>
          <w:sz w:val="26"/>
          <w:szCs w:val="26"/>
        </w:rPr>
        <w:t>zaměstnanci bezpečnostních sborů</w:t>
      </w:r>
      <w:r w:rsidRPr="003D24C6">
        <w:rPr>
          <w:rFonts w:ascii="Times New Roman" w:hAnsi="Times New Roman" w:cs="Times New Roman"/>
          <w:i/>
          <w:sz w:val="26"/>
          <w:szCs w:val="26"/>
        </w:rPr>
        <w:t xml:space="preserve">, </w:t>
      </w:r>
    </w:p>
    <w:p w14:paraId="7B61101C" w14:textId="62182E7F" w:rsidR="003D24C6" w:rsidRDefault="003D24C6" w:rsidP="003D24C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sz w:val="26"/>
          <w:szCs w:val="26"/>
        </w:rPr>
      </w:pPr>
      <w:r w:rsidRPr="003D24C6">
        <w:rPr>
          <w:rFonts w:ascii="Times New Roman" w:hAnsi="Times New Roman" w:cs="Times New Roman"/>
          <w:i/>
          <w:sz w:val="26"/>
          <w:szCs w:val="26"/>
        </w:rPr>
        <w:t>příslušníci ozbrojených sil</w:t>
      </w:r>
      <w:r w:rsidRPr="003D24C6">
        <w:rPr>
          <w:rFonts w:ascii="Times New Roman" w:hAnsi="Times New Roman" w:cs="Times New Roman"/>
          <w:i/>
          <w:sz w:val="26"/>
          <w:szCs w:val="26"/>
        </w:rPr>
        <w:t xml:space="preserve">, </w:t>
      </w:r>
    </w:p>
    <w:p w14:paraId="54BCABE8" w14:textId="77777777" w:rsidR="003D24C6" w:rsidRDefault="003D24C6" w:rsidP="003D24C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sz w:val="26"/>
          <w:szCs w:val="26"/>
        </w:rPr>
      </w:pPr>
      <w:r w:rsidRPr="003D24C6">
        <w:rPr>
          <w:rFonts w:ascii="Times New Roman" w:hAnsi="Times New Roman" w:cs="Times New Roman"/>
          <w:i/>
          <w:sz w:val="26"/>
          <w:szCs w:val="26"/>
        </w:rPr>
        <w:t>zaměstnanci orgánů ochrany veřejného zdraví</w:t>
      </w:r>
      <w:r w:rsidRPr="003D24C6">
        <w:rPr>
          <w:rFonts w:ascii="Times New Roman" w:hAnsi="Times New Roman" w:cs="Times New Roman"/>
          <w:i/>
          <w:sz w:val="26"/>
          <w:szCs w:val="26"/>
        </w:rPr>
        <w:t xml:space="preserve">, </w:t>
      </w:r>
    </w:p>
    <w:p w14:paraId="7752DD08" w14:textId="651BC117" w:rsidR="003D24C6" w:rsidRDefault="003D24C6" w:rsidP="003D24C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sz w:val="26"/>
          <w:szCs w:val="26"/>
        </w:rPr>
      </w:pPr>
      <w:r w:rsidRPr="003D24C6">
        <w:rPr>
          <w:rFonts w:ascii="Times New Roman" w:hAnsi="Times New Roman" w:cs="Times New Roman"/>
          <w:i/>
          <w:sz w:val="26"/>
          <w:szCs w:val="26"/>
        </w:rPr>
        <w:t>zaměstnanci uvedeni v § 115 odst. 1 a další zaměstnanci v sociálních službách podle zákona č. 108/2006 Sb., o sociálních službách, ve znění pozdějších předpisů</w:t>
      </w:r>
      <w:r w:rsidRPr="003D24C6">
        <w:rPr>
          <w:rFonts w:ascii="Times New Roman" w:hAnsi="Times New Roman" w:cs="Times New Roman"/>
          <w:i/>
          <w:sz w:val="26"/>
          <w:szCs w:val="26"/>
        </w:rPr>
        <w:t xml:space="preserve">, </w:t>
      </w:r>
    </w:p>
    <w:p w14:paraId="487D4D17" w14:textId="77777777" w:rsidR="003D24C6" w:rsidRDefault="003D24C6" w:rsidP="003D24C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sz w:val="26"/>
          <w:szCs w:val="26"/>
        </w:rPr>
      </w:pPr>
      <w:r w:rsidRPr="003D24C6">
        <w:rPr>
          <w:rFonts w:ascii="Times New Roman" w:hAnsi="Times New Roman" w:cs="Times New Roman"/>
          <w:i/>
          <w:sz w:val="26"/>
          <w:szCs w:val="26"/>
        </w:rPr>
        <w:t>zaměstnanci Úřadu práce České republiky</w:t>
      </w:r>
      <w:r w:rsidRPr="003D24C6">
        <w:rPr>
          <w:rFonts w:ascii="Times New Roman" w:hAnsi="Times New Roman" w:cs="Times New Roman"/>
          <w:i/>
          <w:sz w:val="26"/>
          <w:szCs w:val="26"/>
        </w:rPr>
        <w:t xml:space="preserve">, </w:t>
      </w:r>
    </w:p>
    <w:p w14:paraId="76B5BC1D" w14:textId="0795702B" w:rsidR="007A0B2E" w:rsidRDefault="003D24C6" w:rsidP="007A0B2E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i/>
          <w:sz w:val="26"/>
          <w:szCs w:val="26"/>
        </w:rPr>
      </w:pPr>
      <w:r w:rsidRPr="003D24C6">
        <w:rPr>
          <w:rFonts w:ascii="Times New Roman" w:hAnsi="Times New Roman" w:cs="Times New Roman"/>
          <w:i/>
          <w:sz w:val="26"/>
          <w:szCs w:val="26"/>
        </w:rPr>
        <w:t>zaměstnanci České správy sociálního zabezpečení a okresních správ sociálního zabezpečení</w:t>
      </w:r>
    </w:p>
    <w:p w14:paraId="6DBB1192" w14:textId="1D0F35FC" w:rsidR="00E80D4F" w:rsidRPr="007A0B2E" w:rsidRDefault="007A0B2E" w:rsidP="007A0B2E">
      <w:pPr>
        <w:spacing w:before="240"/>
        <w:rPr>
          <w:rFonts w:ascii="Times New Roman" w:hAnsi="Times New Roman" w:cs="Times New Roman"/>
          <w:i/>
          <w:sz w:val="26"/>
          <w:szCs w:val="26"/>
        </w:rPr>
      </w:pPr>
      <w:r w:rsidRPr="007A0B2E">
        <w:rPr>
          <w:rFonts w:ascii="Times New Roman" w:hAnsi="Times New Roman" w:cs="Times New Roman"/>
          <w:i/>
          <w:sz w:val="26"/>
          <w:szCs w:val="26"/>
        </w:rPr>
        <w:t>Na tyto děti</w:t>
      </w:r>
      <w:r>
        <w:rPr>
          <w:rFonts w:ascii="Times New Roman" w:hAnsi="Times New Roman" w:cs="Times New Roman"/>
          <w:i/>
          <w:sz w:val="26"/>
          <w:szCs w:val="26"/>
        </w:rPr>
        <w:t xml:space="preserve"> (rodičů vybraných výše uvedených profesí)</w:t>
      </w:r>
      <w:r w:rsidRPr="007A0B2E">
        <w:rPr>
          <w:rFonts w:ascii="Times New Roman" w:hAnsi="Times New Roman" w:cs="Times New Roman"/>
          <w:i/>
          <w:sz w:val="26"/>
          <w:szCs w:val="26"/>
        </w:rPr>
        <w:t xml:space="preserve"> se vztahuje úplata za předškolní vzdělávání, školní stravování jako za běžných podmínek a veškerá </w:t>
      </w:r>
      <w:proofErr w:type="spellStart"/>
      <w:r w:rsidRPr="007A0B2E">
        <w:rPr>
          <w:rFonts w:ascii="Times New Roman" w:hAnsi="Times New Roman" w:cs="Times New Roman"/>
          <w:i/>
          <w:sz w:val="26"/>
          <w:szCs w:val="26"/>
        </w:rPr>
        <w:t>protiepidemiologická</w:t>
      </w:r>
      <w:proofErr w:type="spellEnd"/>
      <w:r w:rsidRPr="007A0B2E">
        <w:rPr>
          <w:rFonts w:ascii="Times New Roman" w:hAnsi="Times New Roman" w:cs="Times New Roman"/>
          <w:i/>
          <w:sz w:val="26"/>
          <w:szCs w:val="26"/>
        </w:rPr>
        <w:t xml:space="preserve"> opatření jako na děti v posledním ročníku podle platné legislativy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14:paraId="0D450FDF" w14:textId="6D03EA06" w:rsidR="000C35DF" w:rsidRDefault="00E80D4F" w:rsidP="00E80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</w:pPr>
      <w:r w:rsidRPr="007A0B2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cs-CZ"/>
        </w:rPr>
        <w:t>Vzdělávání</w:t>
      </w:r>
      <w:r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 xml:space="preserve"> bude probíhat ve třech stabilních vzdělávacích skupinách. V jedné skupině smí </w:t>
      </w:r>
      <w:r w:rsidR="004C188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cs-CZ"/>
        </w:rPr>
        <w:t>být max. 15 dětí</w:t>
      </w:r>
      <w:r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 xml:space="preserve">. Provoz bude zajištěn ve všech třech třídách pavilonu A1- Kočičky, Pejskové a Veverky. Ve třídě Veverek je vyšší počet dětí, o rozdělení dětí </w:t>
      </w:r>
      <w:r w:rsid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>do třídy Kočiček</w:t>
      </w:r>
      <w:r w:rsidR="00161C4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 xml:space="preserve"> </w:t>
      </w:r>
      <w:r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>Vá</w:t>
      </w:r>
      <w:r w:rsidR="000C35DF"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>s již informovaly</w:t>
      </w:r>
      <w:r w:rsidR="007A0B2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 xml:space="preserve"> třídní učitelky.</w:t>
      </w:r>
    </w:p>
    <w:p w14:paraId="69046E96" w14:textId="77777777" w:rsidR="002F6434" w:rsidRPr="004C1880" w:rsidRDefault="002F6434" w:rsidP="00E80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</w:pPr>
    </w:p>
    <w:p w14:paraId="1310B279" w14:textId="3C91B0F0" w:rsidR="007A0B2E" w:rsidRDefault="00E80D4F" w:rsidP="00E80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</w:pPr>
      <w:r w:rsidRPr="007A0B2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cs-CZ"/>
        </w:rPr>
        <w:t>Provoz vš</w:t>
      </w:r>
      <w:r w:rsidR="000C35DF" w:rsidRPr="007A0B2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cs-CZ"/>
        </w:rPr>
        <w:t>ech tříd</w:t>
      </w:r>
      <w:r w:rsidR="000C35DF"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 xml:space="preserve"> bude od 7:00 - 17:30, d</w:t>
      </w:r>
      <w:r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 xml:space="preserve">ěti z jednotlivých skupin se nebudou </w:t>
      </w:r>
      <w:r w:rsidR="00D73FD3"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 xml:space="preserve">moci </w:t>
      </w:r>
      <w:r w:rsidR="007A0B2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>spojovat,</w:t>
      </w:r>
    </w:p>
    <w:p w14:paraId="168C9296" w14:textId="029B8030" w:rsidR="00E80D4F" w:rsidRDefault="007A0B2E" w:rsidP="00E80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 xml:space="preserve">příchod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>dětí : 7.00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 xml:space="preserve"> – 8,30, vyzvedávání 12.00 -12.30, dále po 14.30 do ukončení provozu (do 17.30 je nutno opustit prostory MŠ včetně školní zahrady).</w:t>
      </w:r>
    </w:p>
    <w:p w14:paraId="6A1365D4" w14:textId="77777777" w:rsidR="002F6434" w:rsidRPr="004C1880" w:rsidRDefault="002F6434" w:rsidP="00E80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</w:pPr>
    </w:p>
    <w:p w14:paraId="7224C37F" w14:textId="77777777" w:rsidR="00161C47" w:rsidRDefault="00851DBC" w:rsidP="00851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</w:pPr>
      <w:r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 xml:space="preserve">Do mateřské školy smí </w:t>
      </w:r>
      <w:r w:rsidRPr="00161C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cs-CZ"/>
        </w:rPr>
        <w:t>pouze zdravé dítě</w:t>
      </w:r>
      <w:r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>, které nevykazuje</w:t>
      </w:r>
      <w:r w:rsidR="00161C4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 xml:space="preserve"> známky infekčního onemocnění - </w:t>
      </w:r>
      <w:r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 xml:space="preserve">zvýšená teplota, suchý kašel, dušnost, zažívací obtíže (nevolnost, zvracení, bolest břicha, průjem), ztrátu čich a chuti, bolest </w:t>
      </w:r>
    </w:p>
    <w:p w14:paraId="7798C74D" w14:textId="5FAFCC80" w:rsidR="00851DBC" w:rsidRDefault="00851DBC" w:rsidP="00851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</w:pPr>
      <w:r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>v krku, bolest sva</w:t>
      </w:r>
      <w:r w:rsidR="000C35DF"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>lů a kloubů, rýmu, bolest hlavy – rodiče v den testování potvrdí podpisem na připravený arch.</w:t>
      </w:r>
    </w:p>
    <w:p w14:paraId="05366118" w14:textId="77777777" w:rsidR="002F6434" w:rsidRPr="004C1880" w:rsidRDefault="002F6434" w:rsidP="00851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</w:pPr>
    </w:p>
    <w:p w14:paraId="29E043E2" w14:textId="1716C5D2" w:rsidR="00E80D4F" w:rsidRPr="004C1880" w:rsidRDefault="00E80D4F" w:rsidP="00E80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cs-CZ"/>
        </w:rPr>
      </w:pPr>
      <w:r w:rsidRPr="00161C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cs-CZ"/>
        </w:rPr>
        <w:t>PO</w:t>
      </w:r>
      <w:r w:rsidR="000C35DF" w:rsidRPr="00161C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cs-CZ"/>
        </w:rPr>
        <w:t xml:space="preserve">VINNÉ TESTOVÁNÍ </w:t>
      </w:r>
      <w:r w:rsidR="00161C47" w:rsidRPr="00161C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cs-CZ"/>
        </w:rPr>
        <w:t>BUDE PROBÍHAT V</w:t>
      </w:r>
      <w:r w:rsidR="007A0B2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cs-CZ"/>
        </w:rPr>
        <w:t>E DVOU</w:t>
      </w:r>
      <w:r w:rsidR="00161C47" w:rsidRPr="00161C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cs-CZ"/>
        </w:rPr>
        <w:t xml:space="preserve"> URČENÝCH MÍSTNOSTECH - </w:t>
      </w:r>
      <w:r w:rsidR="000C35DF" w:rsidRPr="00161C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cs-CZ"/>
        </w:rPr>
        <w:t>dvakrát v </w:t>
      </w:r>
      <w:r w:rsidR="00161C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cs-CZ"/>
        </w:rPr>
        <w:t>týdnu</w:t>
      </w:r>
      <w:r w:rsidR="000C35DF" w:rsidRPr="00161C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cs-CZ"/>
        </w:rPr>
        <w:t>:</w:t>
      </w:r>
      <w:r w:rsidR="000C35DF" w:rsidRPr="004C188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cs-CZ"/>
        </w:rPr>
        <w:t xml:space="preserve"> v pondělí a ve čtvrtek (nebo dle aktuální potřeby</w:t>
      </w:r>
      <w:r w:rsidR="00161C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cs-CZ"/>
        </w:rPr>
        <w:t xml:space="preserve"> dítěte).</w:t>
      </w:r>
    </w:p>
    <w:p w14:paraId="1B990235" w14:textId="3F2E8E0F" w:rsidR="00E80D4F" w:rsidRPr="004C1880" w:rsidRDefault="00D73FD3" w:rsidP="00E80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</w:pPr>
      <w:r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>MŠ</w:t>
      </w:r>
      <w:r w:rsidR="00FB0C9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 xml:space="preserve"> obdržela</w:t>
      </w:r>
      <w:r w:rsidR="00E80D4F"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 xml:space="preserve"> </w:t>
      </w:r>
      <w:r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cs-CZ"/>
        </w:rPr>
        <w:t xml:space="preserve">antigenní testy </w:t>
      </w:r>
      <w:r w:rsidRPr="004C188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cs-CZ"/>
        </w:rPr>
        <w:t>Lepu Rapid</w:t>
      </w:r>
      <w:r w:rsidR="00E80D4F"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 xml:space="preserve"> (výtěr z přední části nosu)</w:t>
      </w:r>
    </w:p>
    <w:p w14:paraId="57F65B35" w14:textId="513615F4" w:rsidR="00E80D4F" w:rsidRPr="004C1880" w:rsidRDefault="00E80D4F" w:rsidP="00851DB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</w:pPr>
      <w:r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>dítěti bude změřena teplota</w:t>
      </w:r>
      <w:r w:rsidR="002D32F6"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 xml:space="preserve"> venku</w:t>
      </w:r>
      <w:r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 xml:space="preserve">, </w:t>
      </w:r>
      <w:r w:rsidR="002D32F6"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>samotné testování bude probíhat v určených místnostech jednotlivých tříd</w:t>
      </w:r>
      <w:r w:rsidR="000C35DF"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 xml:space="preserve"> </w:t>
      </w:r>
      <w:r w:rsidR="00161C4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>(</w:t>
      </w:r>
      <w:r w:rsidR="000C35DF"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>navedou Vás pověřené paní učitelky</w:t>
      </w:r>
      <w:r w:rsidR="00161C4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>)</w:t>
      </w:r>
      <w:r w:rsidR="002D32F6"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 xml:space="preserve">, </w:t>
      </w:r>
      <w:r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>test provede rodič, následně s d</w:t>
      </w:r>
      <w:r w:rsidR="00851DBC"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 xml:space="preserve">ítětem vyčká na výsledek testu </w:t>
      </w:r>
      <w:r w:rsidR="002D32F6"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 xml:space="preserve">venku </w:t>
      </w:r>
      <w:r w:rsidR="00161C4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 xml:space="preserve">v rozestupu dvou metrů </w:t>
      </w:r>
      <w:r w:rsidR="00851DBC"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>(15 minut)</w:t>
      </w:r>
      <w:r w:rsidR="00161C4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>. O</w:t>
      </w:r>
      <w:r w:rsidR="000C35DF"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 xml:space="preserve"> výsledcích budou rodiče informovat pověřené učitelky oproti podpisu.</w:t>
      </w:r>
    </w:p>
    <w:p w14:paraId="0172125C" w14:textId="508D42A5" w:rsidR="00851DBC" w:rsidRPr="004C1880" w:rsidRDefault="00E80D4F" w:rsidP="00E80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</w:pPr>
      <w:proofErr w:type="gramStart"/>
      <w:r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>Testova</w:t>
      </w:r>
      <w:r w:rsidR="00D73FD3"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>t</w:t>
      </w:r>
      <w:proofErr w:type="gramEnd"/>
      <w:r w:rsidR="00D73FD3"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 xml:space="preserve"> se nemusí děti, </w:t>
      </w:r>
      <w:proofErr w:type="gramStart"/>
      <w:r w:rsidR="00D73FD3"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>které</w:t>
      </w:r>
      <w:r w:rsidR="00851DBC"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>:</w:t>
      </w:r>
      <w:proofErr w:type="gramEnd"/>
    </w:p>
    <w:p w14:paraId="5FCC8BD6" w14:textId="0DCB379E" w:rsidR="00E80D4F" w:rsidRPr="004C1880" w:rsidRDefault="00E80D4F" w:rsidP="00851DBC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</w:pPr>
      <w:r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 xml:space="preserve">mají </w:t>
      </w:r>
      <w:r w:rsidRPr="004C188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cs-CZ"/>
        </w:rPr>
        <w:t>negativní výsledek testu ne starší než 48 hodin</w:t>
      </w:r>
      <w:r w:rsidR="00D73FD3"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 xml:space="preserve"> - prosíme o rodiče o doklad</w:t>
      </w:r>
      <w:r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 xml:space="preserve"> o ne</w:t>
      </w:r>
      <w:r w:rsidR="00D73FD3"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>gativní testu s datem testování</w:t>
      </w:r>
    </w:p>
    <w:p w14:paraId="451D73B9" w14:textId="2B2191DD" w:rsidR="00E80D4F" w:rsidRPr="004C1880" w:rsidRDefault="00E80D4F" w:rsidP="00851DBC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</w:pPr>
      <w:r w:rsidRPr="004C188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cs-CZ"/>
        </w:rPr>
        <w:t xml:space="preserve">prodělaly </w:t>
      </w:r>
      <w:proofErr w:type="spellStart"/>
      <w:r w:rsidRPr="004C188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cs-CZ"/>
        </w:rPr>
        <w:t>Covid</w:t>
      </w:r>
      <w:proofErr w:type="spellEnd"/>
      <w:r w:rsidR="00851DBC" w:rsidRPr="004C188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cs-CZ"/>
        </w:rPr>
        <w:t xml:space="preserve"> </w:t>
      </w:r>
      <w:r w:rsidR="00D73FD3"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>(</w:t>
      </w:r>
      <w:r w:rsidR="00851DBC"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>90 dnů od prvního RT-PCR testu)</w:t>
      </w:r>
      <w:r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 xml:space="preserve"> a prokáží se potvrzením od lékaře</w:t>
      </w:r>
      <w:r w:rsidR="00D73FD3"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 xml:space="preserve"> </w:t>
      </w:r>
    </w:p>
    <w:p w14:paraId="2C18DB5A" w14:textId="77777777" w:rsidR="00851DBC" w:rsidRPr="004C1880" w:rsidRDefault="00851DBC" w:rsidP="00E80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cs-CZ"/>
        </w:rPr>
      </w:pPr>
    </w:p>
    <w:p w14:paraId="56A759D1" w14:textId="77777777" w:rsidR="00D73FD3" w:rsidRPr="004C1880" w:rsidRDefault="00E80D4F" w:rsidP="00E80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</w:pPr>
      <w:r w:rsidRPr="004C188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cs-CZ"/>
        </w:rPr>
        <w:lastRenderedPageBreak/>
        <w:t>Negativní výsledek testu</w:t>
      </w:r>
      <w:r w:rsidR="00D73FD3"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>:</w:t>
      </w:r>
    </w:p>
    <w:p w14:paraId="4D56B386" w14:textId="5A147ABA" w:rsidR="00E80D4F" w:rsidRPr="004C1880" w:rsidRDefault="00E80D4F" w:rsidP="00E80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</w:pPr>
      <w:r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>rodič doprovodí dítě ke vchodu do MŠ a předá ho zaměstnanci MŠ. Prosíme rodiče o vstup do budovy pouze v nutném případě,</w:t>
      </w:r>
      <w:r w:rsidR="00161C4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 xml:space="preserve"> vždy v respirátoru, </w:t>
      </w:r>
      <w:r w:rsidR="004C1880"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 xml:space="preserve">po </w:t>
      </w:r>
      <w:r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>vydezinfikování rukou a pouze do prostoru šatny.</w:t>
      </w:r>
    </w:p>
    <w:p w14:paraId="50A3DC51" w14:textId="77777777" w:rsidR="00851DBC" w:rsidRPr="004C1880" w:rsidRDefault="00851DBC" w:rsidP="00E80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</w:pPr>
    </w:p>
    <w:p w14:paraId="4B08A3ED" w14:textId="77777777" w:rsidR="00D73FD3" w:rsidRPr="004C1880" w:rsidRDefault="00E80D4F" w:rsidP="00E80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</w:pPr>
      <w:r w:rsidRPr="004C188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cs-CZ"/>
        </w:rPr>
        <w:t>Pozitivní výsledek testu</w:t>
      </w:r>
      <w:r w:rsidR="00D73FD3"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>:</w:t>
      </w:r>
    </w:p>
    <w:p w14:paraId="1231F140" w14:textId="2585A8B8" w:rsidR="00E80D4F" w:rsidRPr="004C1880" w:rsidRDefault="00E80D4F" w:rsidP="00E80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</w:pPr>
      <w:r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 xml:space="preserve">rodič obdrží doklad o pozitivním výsledku testu a s dítětem odchází. </w:t>
      </w:r>
      <w:r w:rsidR="00851DBC"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>Mimo pondělka učitelka r</w:t>
      </w:r>
      <w:r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>odiče ostat</w:t>
      </w:r>
      <w:r w:rsidR="00851DBC"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 xml:space="preserve">ních dětí ze skupiny </w:t>
      </w:r>
      <w:r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 xml:space="preserve">informuje o pozitivně testovaném dítěti a rodiče si děti </w:t>
      </w:r>
      <w:r w:rsidR="00851DBC"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 xml:space="preserve">neprodleně </w:t>
      </w:r>
      <w:r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>vyzvednou</w:t>
      </w:r>
      <w:r w:rsidR="00851DBC"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 xml:space="preserve"> – prosíme o HORKÝ KONTAKT</w:t>
      </w:r>
      <w:r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>. Následně se čeká na výsledky PCR testu pozitivně testovaného dítěte a v případě potvrzené pozitivity jde celá skupina včetně personálu do povinné karantény.</w:t>
      </w:r>
    </w:p>
    <w:p w14:paraId="2D7D6774" w14:textId="77777777" w:rsidR="004C1880" w:rsidRPr="004C1880" w:rsidRDefault="004C1880" w:rsidP="00E80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</w:pPr>
    </w:p>
    <w:p w14:paraId="4F4D1628" w14:textId="212E1C83" w:rsidR="00D73FD3" w:rsidRPr="00161C47" w:rsidRDefault="00851DBC" w:rsidP="00E80D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cs-CZ"/>
        </w:rPr>
      </w:pPr>
      <w:r w:rsidRPr="00161C47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cs-CZ"/>
        </w:rPr>
        <w:t>Ostatní režimová opatření jsou nám známa z podzimních obdo</w:t>
      </w:r>
      <w:r w:rsidR="00D73FD3" w:rsidRPr="00161C47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cs-CZ"/>
        </w:rPr>
        <w:t xml:space="preserve">bí </w:t>
      </w:r>
      <w:r w:rsidR="002F6434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cs-CZ"/>
        </w:rPr>
        <w:t xml:space="preserve">– viz dodatek školného řádu </w:t>
      </w:r>
      <w:proofErr w:type="gramStart"/>
      <w:r w:rsidR="002F6434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cs-CZ"/>
        </w:rPr>
        <w:t>č.2</w:t>
      </w:r>
      <w:r w:rsidR="00D73FD3" w:rsidRPr="00161C47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cs-CZ"/>
        </w:rPr>
        <w:t>:</w:t>
      </w:r>
      <w:proofErr w:type="gramEnd"/>
    </w:p>
    <w:p w14:paraId="3ADEEF88" w14:textId="24A7E34F" w:rsidR="00E80D4F" w:rsidRPr="004C1880" w:rsidRDefault="00E80D4F" w:rsidP="00D73FD3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</w:pPr>
      <w:r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>prosíme o m</w:t>
      </w:r>
      <w:r w:rsidR="007A0B2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 xml:space="preserve">inimální vstup rodičů do </w:t>
      </w:r>
      <w:proofErr w:type="gramStart"/>
      <w:r w:rsidR="007A0B2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 xml:space="preserve">budovy </w:t>
      </w:r>
      <w:r w:rsidR="00D73FD3"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>a pokud</w:t>
      </w:r>
      <w:proofErr w:type="gramEnd"/>
      <w:r w:rsidR="00D73FD3"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 xml:space="preserve"> ano, tak pouze za použití respirátorů a po desinfekci rukou</w:t>
      </w:r>
    </w:p>
    <w:p w14:paraId="159813A5" w14:textId="25FDEF89" w:rsidR="00E80D4F" w:rsidRPr="004C1880" w:rsidRDefault="00D73FD3" w:rsidP="00D73FD3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</w:pPr>
      <w:r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>p</w:t>
      </w:r>
      <w:r w:rsidR="00E80D4F"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>it</w:t>
      </w:r>
      <w:r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 xml:space="preserve">ný režim zajistí </w:t>
      </w:r>
      <w:r w:rsidR="004C1880"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 xml:space="preserve">v celém rozsahu </w:t>
      </w:r>
      <w:r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>mateřská škola</w:t>
      </w:r>
    </w:p>
    <w:p w14:paraId="51EAA1A7" w14:textId="4A2258A3" w:rsidR="00D73FD3" w:rsidRDefault="004C1880" w:rsidP="00D73FD3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</w:pPr>
      <w:r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>zvýšená hygienická</w:t>
      </w:r>
      <w:r w:rsidR="00D73FD3" w:rsidRPr="004C18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 xml:space="preserve"> preventivní opatření</w:t>
      </w:r>
    </w:p>
    <w:p w14:paraId="5EB51A9E" w14:textId="64CB1290" w:rsidR="00161C47" w:rsidRDefault="00161C47" w:rsidP="00D73FD3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>hlavně vodit dítě do školy zdravé</w:t>
      </w:r>
    </w:p>
    <w:p w14:paraId="5D93FF1E" w14:textId="77777777" w:rsidR="00161C47" w:rsidRDefault="00161C47" w:rsidP="00161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</w:pPr>
    </w:p>
    <w:p w14:paraId="47D96374" w14:textId="01374C18" w:rsidR="00161C47" w:rsidRDefault="00161C47" w:rsidP="00161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</w:pPr>
    </w:p>
    <w:p w14:paraId="79C93826" w14:textId="11E81034" w:rsidR="00161C47" w:rsidRPr="00161C47" w:rsidRDefault="00161C47" w:rsidP="00161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 xml:space="preserve">       V Praze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>7.4.2021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 xml:space="preserve">                          </w:t>
      </w:r>
      <w:r w:rsidR="00FB0C9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cs-CZ"/>
        </w:rPr>
        <w:t xml:space="preserve">                                           Ivana Machálková, ředitelka MŠ</w:t>
      </w:r>
    </w:p>
    <w:p w14:paraId="338504EF" w14:textId="77777777" w:rsidR="001505DA" w:rsidRPr="004C1880" w:rsidRDefault="001505DA">
      <w:pPr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sectPr w:rsidR="001505DA" w:rsidRPr="004C1880" w:rsidSect="004C1880">
      <w:headerReference w:type="default" r:id="rId7"/>
      <w:pgSz w:w="11906" w:h="16838" w:code="9"/>
      <w:pgMar w:top="1418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9D670" w14:textId="77777777" w:rsidR="0025772E" w:rsidRDefault="0025772E" w:rsidP="00D73FD3">
      <w:pPr>
        <w:spacing w:after="0" w:line="240" w:lineRule="auto"/>
      </w:pPr>
      <w:r>
        <w:separator/>
      </w:r>
    </w:p>
  </w:endnote>
  <w:endnote w:type="continuationSeparator" w:id="0">
    <w:p w14:paraId="10378525" w14:textId="77777777" w:rsidR="0025772E" w:rsidRDefault="0025772E" w:rsidP="00D7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703F1" w14:textId="77777777" w:rsidR="0025772E" w:rsidRDefault="0025772E" w:rsidP="00D73FD3">
      <w:pPr>
        <w:spacing w:after="0" w:line="240" w:lineRule="auto"/>
      </w:pPr>
      <w:r>
        <w:separator/>
      </w:r>
    </w:p>
  </w:footnote>
  <w:footnote w:type="continuationSeparator" w:id="0">
    <w:p w14:paraId="21A2B585" w14:textId="77777777" w:rsidR="0025772E" w:rsidRDefault="0025772E" w:rsidP="00D73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21ACE" w14:textId="3A15E79F" w:rsidR="00D73FD3" w:rsidRPr="004C1880" w:rsidRDefault="00D73FD3">
    <w:pPr>
      <w:pStyle w:val="Zhlav"/>
      <w:rPr>
        <w:rFonts w:ascii="Times New Roman" w:hAnsi="Times New Roman" w:cs="Times New Roman"/>
        <w:i/>
      </w:rPr>
    </w:pPr>
    <w:r w:rsidRPr="004C1880">
      <w:rPr>
        <w:rFonts w:ascii="Times New Roman" w:hAnsi="Times New Roman" w:cs="Times New Roman"/>
        <w:i/>
        <w:noProof/>
        <w:lang w:eastAsia="cs-CZ"/>
      </w:rPr>
      <w:drawing>
        <wp:anchor distT="0" distB="0" distL="114300" distR="114300" simplePos="0" relativeHeight="251658240" behindDoc="0" locked="0" layoutInCell="1" allowOverlap="1" wp14:anchorId="395F354D" wp14:editId="253BFB2A">
          <wp:simplePos x="0" y="0"/>
          <wp:positionH relativeFrom="column">
            <wp:posOffset>6272530</wp:posOffset>
          </wp:positionH>
          <wp:positionV relativeFrom="paragraph">
            <wp:posOffset>-239395</wp:posOffset>
          </wp:positionV>
          <wp:extent cx="504825" cy="50314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tredn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3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1880">
      <w:rPr>
        <w:rFonts w:ascii="Times New Roman" w:hAnsi="Times New Roman" w:cs="Times New Roman"/>
        <w:i/>
      </w:rPr>
      <w:t>Mateřská škola, Praha 3, Vozová 5/953, IČ.: 65993152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C1ED3"/>
    <w:multiLevelType w:val="hybridMultilevel"/>
    <w:tmpl w:val="2FF07F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37CF6"/>
    <w:multiLevelType w:val="hybridMultilevel"/>
    <w:tmpl w:val="36723FC8"/>
    <w:lvl w:ilvl="0" w:tplc="4FE465E4">
      <w:start w:val="2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7196F6A"/>
    <w:multiLevelType w:val="hybridMultilevel"/>
    <w:tmpl w:val="274862BE"/>
    <w:lvl w:ilvl="0" w:tplc="43A0CD8E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E5D38"/>
    <w:multiLevelType w:val="hybridMultilevel"/>
    <w:tmpl w:val="00E0023C"/>
    <w:lvl w:ilvl="0" w:tplc="4FE465E4">
      <w:start w:val="2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86153"/>
    <w:multiLevelType w:val="hybridMultilevel"/>
    <w:tmpl w:val="FAF8C19E"/>
    <w:lvl w:ilvl="0" w:tplc="4FE465E4">
      <w:start w:val="2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4F"/>
    <w:rsid w:val="000C35DF"/>
    <w:rsid w:val="001505DA"/>
    <w:rsid w:val="00161C47"/>
    <w:rsid w:val="00186834"/>
    <w:rsid w:val="0025772E"/>
    <w:rsid w:val="002D32F6"/>
    <w:rsid w:val="002F6434"/>
    <w:rsid w:val="00327DF5"/>
    <w:rsid w:val="003D24C6"/>
    <w:rsid w:val="004C1880"/>
    <w:rsid w:val="007A0B2E"/>
    <w:rsid w:val="00801E8E"/>
    <w:rsid w:val="00810B2A"/>
    <w:rsid w:val="00851DBC"/>
    <w:rsid w:val="00D73FD3"/>
    <w:rsid w:val="00E80D4F"/>
    <w:rsid w:val="00F359E0"/>
    <w:rsid w:val="00FB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21A8E"/>
  <w15:chartTrackingRefBased/>
  <w15:docId w15:val="{D331B07B-2F67-4689-A591-F85B8DEC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DB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7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3FD3"/>
  </w:style>
  <w:style w:type="paragraph" w:styleId="Zpat">
    <w:name w:val="footer"/>
    <w:basedOn w:val="Normln"/>
    <w:link w:val="ZpatChar"/>
    <w:uiPriority w:val="99"/>
    <w:unhideWhenUsed/>
    <w:rsid w:val="00D7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3FD3"/>
  </w:style>
  <w:style w:type="paragraph" w:styleId="Textbubliny">
    <w:name w:val="Balloon Text"/>
    <w:basedOn w:val="Normln"/>
    <w:link w:val="TextbublinyChar"/>
    <w:uiPriority w:val="99"/>
    <w:semiHidden/>
    <w:unhideWhenUsed/>
    <w:rsid w:val="00161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1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608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Tumpachová</dc:creator>
  <cp:keywords/>
  <dc:description/>
  <cp:lastModifiedBy>User</cp:lastModifiedBy>
  <cp:revision>9</cp:revision>
  <cp:lastPrinted>2021-04-12T11:30:00Z</cp:lastPrinted>
  <dcterms:created xsi:type="dcterms:W3CDTF">2021-04-07T13:01:00Z</dcterms:created>
  <dcterms:modified xsi:type="dcterms:W3CDTF">2021-04-12T11:31:00Z</dcterms:modified>
</cp:coreProperties>
</file>